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8A" w:rsidRDefault="00974E8A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974E8A">
        <w:tc>
          <w:tcPr>
            <w:tcW w:w="8941" w:type="dxa"/>
            <w:shd w:val="clear" w:color="auto" w:fill="auto"/>
          </w:tcPr>
          <w:p w:rsidR="00974E8A" w:rsidRDefault="00287D7A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 :</w:t>
            </w:r>
          </w:p>
          <w:p w:rsidR="00974E8A" w:rsidRDefault="00974E8A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974E8A" w:rsidRDefault="00287D7A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974E8A" w:rsidRDefault="00974E8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74E8A" w:rsidRDefault="00287D7A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974E8A" w:rsidRDefault="00974E8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74E8A" w:rsidRDefault="00287D7A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Назив </w:t>
            </w:r>
            <w:r w:rsidR="00CE2934">
              <w:rPr>
                <w:b/>
                <w:lang w:val="sr-Cyrl-CS"/>
              </w:rPr>
              <w:t>планског документа</w:t>
            </w:r>
            <w:r>
              <w:rPr>
                <w:b/>
                <w:lang w:val="sr-Cyrl-CS"/>
              </w:rPr>
              <w:t xml:space="preserve"> на који упућујете предлоге, примедбе и сугестије: </w:t>
            </w:r>
          </w:p>
          <w:p w:rsidR="002F3D4A" w:rsidRPr="00CE2934" w:rsidRDefault="002F3D4A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Нацрт закона о заштити потрошача</w:t>
            </w:r>
            <w:bookmarkStart w:id="0" w:name="_GoBack"/>
            <w:bookmarkEnd w:id="0"/>
          </w:p>
          <w:p w:rsidR="00974E8A" w:rsidRDefault="00974E8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74E8A" w:rsidRDefault="00287D7A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Датум:</w:t>
            </w: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974E8A" w:rsidRDefault="00974E8A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74E8A" w:rsidRDefault="00974E8A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74E8A" w:rsidRDefault="00974E8A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74E8A" w:rsidRDefault="00287D7A" w:rsidP="00B514C5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Општи коментари и сугестије у односу на </w:t>
      </w:r>
      <w:r w:rsidR="002F3D4A">
        <w:rPr>
          <w:b/>
          <w:lang w:val="sr-Cyrl-CS"/>
        </w:rPr>
        <w:t>Нацрт закона о заштити потрошача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974E8A">
        <w:tc>
          <w:tcPr>
            <w:tcW w:w="8941" w:type="dxa"/>
            <w:shd w:val="clear" w:color="auto" w:fill="auto"/>
          </w:tcPr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974E8A" w:rsidRDefault="00974E8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974E8A" w:rsidRDefault="00974E8A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74E8A" w:rsidRDefault="00974E8A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F3D4A" w:rsidRDefault="00287D7A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2F3D4A">
        <w:rPr>
          <w:b/>
          <w:lang w:val="sr-Cyrl-CS"/>
        </w:rPr>
        <w:t>Нацрта закона о заштити потрошача</w:t>
      </w:r>
      <w:r w:rsidR="00B514C5" w:rsidRPr="00B514C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чију измену предлажете </w:t>
      </w:r>
      <w:r w:rsidR="002F3D4A">
        <w:rPr>
          <w:b/>
          <w:lang w:val="sr-Cyrl-CS"/>
        </w:rPr>
        <w:t xml:space="preserve"> </w:t>
      </w:r>
    </w:p>
    <w:p w:rsidR="00974E8A" w:rsidRDefault="002F3D4A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    </w:t>
      </w:r>
      <w:r w:rsidR="00287D7A">
        <w:rPr>
          <w:b/>
          <w:lang w:val="sr-Cyrl-CS"/>
        </w:rPr>
        <w:t>и Ваш предлог за измену</w:t>
      </w: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74E8A" w:rsidRDefault="00974E8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74E8A" w:rsidRDefault="00974E8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74E8A" w:rsidRDefault="00974E8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2F3D4A" w:rsidRDefault="00287D7A" w:rsidP="00B514C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Образложење упућеног предлога за измену </w:t>
      </w:r>
      <w:r w:rsidR="002F3D4A">
        <w:rPr>
          <w:b/>
          <w:lang w:val="sr-Cyrl-CS"/>
        </w:rPr>
        <w:t>Нацрта закона о заштити</w:t>
      </w:r>
    </w:p>
    <w:p w:rsidR="00974E8A" w:rsidRPr="00B514C5" w:rsidRDefault="002F3D4A" w:rsidP="00B514C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потрошача</w:t>
      </w: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74E8A" w:rsidRDefault="00974E8A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974E8A" w:rsidRDefault="00974E8A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974E8A" w:rsidRDefault="00287D7A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974E8A" w:rsidRDefault="00974E8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74E8A" w:rsidRDefault="00974E8A">
      <w:pPr>
        <w:rPr>
          <w:lang w:val="sr-Cyrl-CS"/>
        </w:rPr>
      </w:pPr>
    </w:p>
    <w:p w:rsidR="00974E8A" w:rsidRDefault="00974E8A"/>
    <w:sectPr w:rsidR="00974E8A">
      <w:headerReference w:type="default" r:id="rId7"/>
      <w:footerReference w:type="default" r:id="rId8"/>
      <w:pgSz w:w="11907" w:h="16840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A2" w:rsidRDefault="00BC1DA2">
      <w:r>
        <w:separator/>
      </w:r>
    </w:p>
  </w:endnote>
  <w:endnote w:type="continuationSeparator" w:id="0">
    <w:p w:rsidR="00BC1DA2" w:rsidRDefault="00B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8A" w:rsidRDefault="00974E8A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A2" w:rsidRDefault="00BC1DA2">
      <w:r>
        <w:separator/>
      </w:r>
    </w:p>
  </w:footnote>
  <w:footnote w:type="continuationSeparator" w:id="0">
    <w:p w:rsidR="00BC1DA2" w:rsidRDefault="00BC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8A" w:rsidRDefault="00287D7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D4A">
      <w:rPr>
        <w:noProof/>
      </w:rPr>
      <w:t>2</w:t>
    </w:r>
    <w:r>
      <w:fldChar w:fldCharType="end"/>
    </w:r>
  </w:p>
  <w:p w:rsidR="00974E8A" w:rsidRDefault="00974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02D257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6D"/>
    <w:rsid w:val="000F1C4E"/>
    <w:rsid w:val="001438BD"/>
    <w:rsid w:val="002001C5"/>
    <w:rsid w:val="00287D7A"/>
    <w:rsid w:val="00294F3B"/>
    <w:rsid w:val="002F3D4A"/>
    <w:rsid w:val="00367DF3"/>
    <w:rsid w:val="00395C84"/>
    <w:rsid w:val="00405A3C"/>
    <w:rsid w:val="00422FA1"/>
    <w:rsid w:val="004A6FD4"/>
    <w:rsid w:val="0054254E"/>
    <w:rsid w:val="005D356D"/>
    <w:rsid w:val="006C28C7"/>
    <w:rsid w:val="00882A25"/>
    <w:rsid w:val="00954C45"/>
    <w:rsid w:val="00974E8A"/>
    <w:rsid w:val="00A9475A"/>
    <w:rsid w:val="00A95296"/>
    <w:rsid w:val="00AA3F00"/>
    <w:rsid w:val="00AD4342"/>
    <w:rsid w:val="00B514C5"/>
    <w:rsid w:val="00BC1DA2"/>
    <w:rsid w:val="00C31C55"/>
    <w:rsid w:val="00CD3AF0"/>
    <w:rsid w:val="00CE2934"/>
    <w:rsid w:val="00F66F06"/>
    <w:rsid w:val="0B563C61"/>
    <w:rsid w:val="23B52D23"/>
    <w:rsid w:val="2F6058D7"/>
    <w:rsid w:val="2FCF47FC"/>
    <w:rsid w:val="44C34AC6"/>
    <w:rsid w:val="45637077"/>
    <w:rsid w:val="4DC3044B"/>
    <w:rsid w:val="680C315F"/>
    <w:rsid w:val="74A0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2638"/>
  <w15:docId w15:val="{02467DF4-8418-4A25-AF54-1A682D4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Markovic</dc:creator>
  <cp:lastModifiedBy>Tamara</cp:lastModifiedBy>
  <cp:revision>2</cp:revision>
  <dcterms:created xsi:type="dcterms:W3CDTF">2025-07-29T10:52:00Z</dcterms:created>
  <dcterms:modified xsi:type="dcterms:W3CDTF">2025-07-29T10:52:00Z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58A519F838254E8287D17AEE29CD56A0_13</vt:lpwstr>
  </property>
</Properties>
</file>